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8D" w:rsidRPr="00E41EF1" w:rsidRDefault="00DE098D" w:rsidP="00DE098D">
      <w:pPr>
        <w:spacing w:after="0" w:line="200" w:lineRule="atLeast"/>
        <w:ind w:left="113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ЗАТВЕРДЖУЮ</w:t>
      </w:r>
    </w:p>
    <w:p w:rsidR="00DE098D" w:rsidRPr="00E41EF1" w:rsidRDefault="00DE098D" w:rsidP="00DE098D">
      <w:pPr>
        <w:spacing w:after="0" w:line="200" w:lineRule="atLeast"/>
        <w:ind w:left="113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E098D" w:rsidRPr="004943C7" w:rsidRDefault="00DE098D" w:rsidP="00DE098D">
      <w:pPr>
        <w:spacing w:after="0" w:line="200" w:lineRule="atLeast"/>
        <w:ind w:left="11328" w:firstLine="12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«Куп’янська </w:t>
      </w:r>
      <w:r>
        <w:rPr>
          <w:rFonts w:ascii="Times New Roman" w:hAnsi="Times New Roman"/>
          <w:sz w:val="28"/>
          <w:szCs w:val="28"/>
          <w:lang w:val="ru-RU"/>
        </w:rPr>
        <w:t>СШ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ХОР</w:t>
      </w:r>
    </w:p>
    <w:p w:rsidR="00DE098D" w:rsidRDefault="00DE098D" w:rsidP="00DE098D">
      <w:pPr>
        <w:spacing w:after="0" w:line="200" w:lineRule="atLeast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Н.Б. Пушкар</w:t>
      </w:r>
    </w:p>
    <w:p w:rsidR="00DE098D" w:rsidRPr="00E41EF1" w:rsidRDefault="00DE098D" w:rsidP="00DE098D">
      <w:pPr>
        <w:spacing w:after="0" w:line="200" w:lineRule="atLeast"/>
        <w:ind w:left="1132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</w:t>
      </w:r>
      <w:r w:rsidR="00757C21">
        <w:rPr>
          <w:rFonts w:ascii="Times New Roman" w:hAnsi="Times New Roman"/>
          <w:sz w:val="28"/>
          <w:szCs w:val="28"/>
          <w:lang w:val="ru-RU"/>
        </w:rPr>
        <w:t>2021</w:t>
      </w:r>
    </w:p>
    <w:p w:rsidR="00DE098D" w:rsidRDefault="00DE098D" w:rsidP="00DE098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E098D" w:rsidRDefault="00DE098D" w:rsidP="00DE09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методичного об’єднання </w:t>
      </w:r>
    </w:p>
    <w:p w:rsidR="00DE098D" w:rsidRPr="00560928" w:rsidRDefault="00DE098D" w:rsidP="00DE09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вчителів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природничо-математичного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циклу на 2021/20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22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</w:t>
      </w:r>
      <w:r w:rsidRPr="00835D22">
        <w:rPr>
          <w:rFonts w:ascii="Times New Roman" w:hAnsi="Times New Roman"/>
          <w:b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рік</w:t>
      </w:r>
    </w:p>
    <w:p w:rsidR="00DE098D" w:rsidRPr="00B66450" w:rsidRDefault="00DE098D" w:rsidP="00DE09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417"/>
        <w:gridCol w:w="3686"/>
        <w:gridCol w:w="1417"/>
        <w:gridCol w:w="1418"/>
        <w:gridCol w:w="2551"/>
        <w:gridCol w:w="2552"/>
        <w:gridCol w:w="826"/>
      </w:tblGrid>
      <w:tr w:rsidR="00DE098D" w:rsidRPr="005A0FCC" w:rsidTr="0076728F">
        <w:trPr>
          <w:cantSplit/>
          <w:trHeight w:val="1134"/>
        </w:trPr>
        <w:tc>
          <w:tcPr>
            <w:tcW w:w="675" w:type="dxa"/>
            <w:vAlign w:val="center"/>
          </w:tcPr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8D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spellEnd"/>
            <w:r w:rsidRPr="008D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8D4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DE098D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8D4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я,</w:t>
            </w:r>
          </w:p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</w:rPr>
              <w:t>народ</w:t>
            </w:r>
          </w:p>
          <w:p w:rsidR="00DE098D" w:rsidRPr="005A0FCC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43B2">
              <w:rPr>
                <w:rFonts w:ascii="Times New Roman" w:hAnsi="Times New Roman"/>
                <w:b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3686" w:type="dxa"/>
            <w:vAlign w:val="center"/>
          </w:tcPr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</w:rPr>
              <w:t>Освіта,</w:t>
            </w:r>
          </w:p>
          <w:p w:rsidR="00DE098D" w:rsidRPr="005A0FCC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</w:rPr>
              <w:t>навчальний заклад, спеціальність</w:t>
            </w:r>
          </w:p>
        </w:tc>
        <w:tc>
          <w:tcPr>
            <w:tcW w:w="1417" w:type="dxa"/>
            <w:vAlign w:val="center"/>
          </w:tcPr>
          <w:p w:rsidR="00DE098D" w:rsidRPr="008D43B2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43B2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педагогічний стаж </w:t>
            </w:r>
            <w:r w:rsidRPr="008D43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(роки)</w:t>
            </w:r>
          </w:p>
        </w:tc>
        <w:tc>
          <w:tcPr>
            <w:tcW w:w="1418" w:type="dxa"/>
            <w:vAlign w:val="center"/>
          </w:tcPr>
          <w:p w:rsidR="00DE098D" w:rsidRPr="006F43F7" w:rsidRDefault="00DE098D" w:rsidP="00B63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Категорі</w:t>
            </w:r>
            <w:r w:rsidRPr="006F43F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098D" w:rsidRPr="006F43F7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F7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</w:p>
        </w:tc>
        <w:tc>
          <w:tcPr>
            <w:tcW w:w="2551" w:type="dxa"/>
            <w:vAlign w:val="center"/>
          </w:tcPr>
          <w:p w:rsidR="00DE098D" w:rsidRPr="006F43F7" w:rsidRDefault="00DE098D" w:rsidP="00B63BD3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F7">
              <w:rPr>
                <w:rFonts w:ascii="Times New Roman" w:hAnsi="Times New Roman"/>
                <w:b/>
                <w:sz w:val="24"/>
                <w:szCs w:val="24"/>
              </w:rPr>
              <w:t>Рік проходження курсів підвищення кваліфікації</w:t>
            </w:r>
          </w:p>
        </w:tc>
        <w:tc>
          <w:tcPr>
            <w:tcW w:w="2552" w:type="dxa"/>
            <w:vAlign w:val="center"/>
          </w:tcPr>
          <w:p w:rsidR="00DE098D" w:rsidRPr="006F43F7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3F7">
              <w:rPr>
                <w:rFonts w:ascii="Times New Roman" w:hAnsi="Times New Roman"/>
                <w:b/>
                <w:sz w:val="24"/>
                <w:szCs w:val="24"/>
              </w:rPr>
              <w:t>Предмет та в яких класах викладає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26" w:type="dxa"/>
            <w:textDirection w:val="btLr"/>
            <w:vAlign w:val="center"/>
          </w:tcPr>
          <w:p w:rsidR="00DE098D" w:rsidRPr="0076728F" w:rsidRDefault="00DE098D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8F">
              <w:rPr>
                <w:rFonts w:ascii="Times New Roman" w:hAnsi="Times New Roman"/>
                <w:b/>
                <w:sz w:val="20"/>
                <w:szCs w:val="20"/>
              </w:rPr>
              <w:t>Контактний телефон</w:t>
            </w:r>
          </w:p>
        </w:tc>
      </w:tr>
      <w:tr w:rsidR="00DE098D" w:rsidRPr="005A0FCC" w:rsidTr="0076728F">
        <w:trPr>
          <w:cantSplit/>
          <w:trHeight w:val="1134"/>
        </w:trPr>
        <w:tc>
          <w:tcPr>
            <w:tcW w:w="675" w:type="dxa"/>
          </w:tcPr>
          <w:p w:rsidR="00DE098D" w:rsidRPr="0031742F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DE098D" w:rsidRPr="002E52AB" w:rsidRDefault="00DE098D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Жигайлова  Галина</w:t>
            </w:r>
          </w:p>
          <w:p w:rsidR="00DE098D" w:rsidRPr="002E52AB" w:rsidRDefault="00DE098D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1417" w:type="dxa"/>
          </w:tcPr>
          <w:p w:rsidR="00DE098D" w:rsidRPr="002E52AB" w:rsidRDefault="00DE098D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17.10.1958</w:t>
            </w:r>
          </w:p>
        </w:tc>
        <w:tc>
          <w:tcPr>
            <w:tcW w:w="3686" w:type="dxa"/>
          </w:tcPr>
          <w:p w:rsidR="00DE098D" w:rsidRPr="002E52AB" w:rsidRDefault="00DE098D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Вища,</w:t>
            </w:r>
          </w:p>
          <w:p w:rsidR="00DE098D" w:rsidRDefault="00DE098D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Ворошиловградський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 xml:space="preserve"> ДПІ</w:t>
            </w:r>
          </w:p>
          <w:p w:rsidR="00DE098D" w:rsidRPr="002E52AB" w:rsidRDefault="00DE098D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ім. Т.Г.Шевченка, 1980</w:t>
            </w:r>
          </w:p>
          <w:p w:rsidR="00DE098D" w:rsidRPr="002E52AB" w:rsidRDefault="00DE098D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417" w:type="dxa"/>
          </w:tcPr>
          <w:p w:rsidR="00DE098D" w:rsidRPr="002E52AB" w:rsidRDefault="00DE098D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57C2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DE098D" w:rsidRPr="002E52AB" w:rsidRDefault="00DE098D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2551" w:type="dxa"/>
          </w:tcPr>
          <w:p w:rsidR="00DE098D" w:rsidRPr="0076728F" w:rsidRDefault="00DE098D" w:rsidP="00B63B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7672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098D" w:rsidRDefault="00DE098D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КВНЗ «ХАНО» за </w:t>
            </w: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: «Математика»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42BC3" w:rsidRPr="002E52AB" w:rsidRDefault="00660472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ім.В.Н.Каразіна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науково-теоретичні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норм»</w:t>
            </w:r>
          </w:p>
        </w:tc>
        <w:tc>
          <w:tcPr>
            <w:tcW w:w="2552" w:type="dxa"/>
          </w:tcPr>
          <w:p w:rsidR="00DE098D" w:rsidRPr="002E52AB" w:rsidRDefault="00B42BC3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  <w:r w:rsidR="004F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420A" w:rsidRPr="004F420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E098D">
              <w:rPr>
                <w:rFonts w:ascii="Times New Roman" w:hAnsi="Times New Roman"/>
                <w:sz w:val="24"/>
                <w:szCs w:val="24"/>
                <w:lang w:val="ru-RU"/>
              </w:rPr>
              <w:t>-й,</w:t>
            </w:r>
          </w:p>
          <w:p w:rsidR="00DE098D" w:rsidRPr="002E52AB" w:rsidRDefault="004F420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20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-Б, </w:t>
            </w:r>
            <w:r w:rsidRPr="004F420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</w:t>
            </w:r>
            <w:r w:rsidRPr="004F420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E098D">
              <w:rPr>
                <w:rFonts w:ascii="Times New Roman" w:hAnsi="Times New Roman"/>
                <w:sz w:val="24"/>
                <w:szCs w:val="24"/>
                <w:lang w:val="ru-RU"/>
              </w:rPr>
              <w:t>-Б</w:t>
            </w:r>
          </w:p>
        </w:tc>
        <w:tc>
          <w:tcPr>
            <w:tcW w:w="826" w:type="dxa"/>
            <w:textDirection w:val="btLr"/>
          </w:tcPr>
          <w:p w:rsidR="00DE098D" w:rsidRPr="002E52AB" w:rsidRDefault="00DE098D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066-891-38-23</w:t>
            </w:r>
          </w:p>
        </w:tc>
      </w:tr>
      <w:tr w:rsidR="00E9232A" w:rsidRPr="005A0FCC" w:rsidTr="0076728F">
        <w:trPr>
          <w:cantSplit/>
          <w:trHeight w:val="1134"/>
        </w:trPr>
        <w:tc>
          <w:tcPr>
            <w:tcW w:w="675" w:type="dxa"/>
          </w:tcPr>
          <w:p w:rsidR="00E9232A" w:rsidRPr="00B42BC3" w:rsidRDefault="00B42BC3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Кохан </w:t>
            </w:r>
          </w:p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E9232A" w:rsidRPr="00DE098D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1417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22.08.1974</w:t>
            </w:r>
          </w:p>
        </w:tc>
        <w:tc>
          <w:tcPr>
            <w:tcW w:w="3686" w:type="dxa"/>
          </w:tcPr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Вища, Слов’янський ДПУ, 2006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дефектолог</w:t>
            </w:r>
          </w:p>
        </w:tc>
        <w:tc>
          <w:tcPr>
            <w:tcW w:w="1417" w:type="dxa"/>
          </w:tcPr>
          <w:p w:rsidR="00E9232A" w:rsidRDefault="00E9232A" w:rsidP="00D6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КВНЗ «ХАНО»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Вчителі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СЗО (тифлопедагоги,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олігофренопедагоги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КВНЗ «ХАНО»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процессу в 1-м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упровадження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 Державног</w:t>
            </w:r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стандарту </w:t>
            </w:r>
            <w:proofErr w:type="spellStart"/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660472" w:rsidRPr="00660472" w:rsidRDefault="00660472" w:rsidP="00D6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4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</w:p>
          <w:p w:rsidR="00E9232A" w:rsidRDefault="00660472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ім.В.Н.Каразіна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науково-теоретичні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норм»</w:t>
            </w:r>
          </w:p>
        </w:tc>
        <w:tc>
          <w:tcPr>
            <w:tcW w:w="2552" w:type="dxa"/>
          </w:tcPr>
          <w:p w:rsidR="00E9232A" w:rsidRP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32A" w:rsidRDefault="00B42BC3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риродознавство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9232A" w:rsidRPr="004F420A" w:rsidRDefault="00B42BC3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снови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9232A" w:rsidRPr="004F420A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="00E9232A" w:rsidRPr="004F420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E9232A" w:rsidRPr="004F420A">
              <w:rPr>
                <w:rFonts w:ascii="Times New Roman" w:hAnsi="Times New Roman"/>
                <w:sz w:val="24"/>
                <w:szCs w:val="24"/>
              </w:rPr>
              <w:t>я</w:t>
            </w:r>
            <w:r w:rsidR="00E923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іті</w:t>
            </w:r>
            <w:proofErr w:type="spellEnd"/>
            <w:r w:rsidRP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5-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6" w:type="dxa"/>
            <w:textDirection w:val="btLr"/>
          </w:tcPr>
          <w:p w:rsidR="00E9232A" w:rsidRPr="00E9232A" w:rsidRDefault="00E9232A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066-598-21-38</w:t>
            </w:r>
          </w:p>
        </w:tc>
      </w:tr>
      <w:tr w:rsidR="00E9232A" w:rsidRPr="005A0FCC" w:rsidTr="0076728F">
        <w:trPr>
          <w:cantSplit/>
          <w:trHeight w:val="1134"/>
        </w:trPr>
        <w:tc>
          <w:tcPr>
            <w:tcW w:w="675" w:type="dxa"/>
          </w:tcPr>
          <w:p w:rsidR="00E9232A" w:rsidRPr="00B42BC3" w:rsidRDefault="00B42BC3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Кривошлик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</w:t>
            </w:r>
          </w:p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417" w:type="dxa"/>
          </w:tcPr>
          <w:p w:rsidR="00E9232A" w:rsidRPr="002E52AB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31.08.1973</w:t>
            </w:r>
          </w:p>
        </w:tc>
        <w:tc>
          <w:tcPr>
            <w:tcW w:w="3686" w:type="dxa"/>
          </w:tcPr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Вища, Слов’янський ДПІ, 1997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  <w:p w:rsidR="00E9232A" w:rsidRPr="00C867C5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ДВНЗ «</w:t>
            </w:r>
            <w:r>
              <w:rPr>
                <w:rFonts w:ascii="Times New Roman" w:hAnsi="Times New Roman"/>
                <w:sz w:val="24"/>
                <w:szCs w:val="24"/>
              </w:rPr>
              <w:t>Донбаський ДПУ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2017. Вчитель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логопед,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дітей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розумового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1417" w:type="dxa"/>
          </w:tcPr>
          <w:p w:rsidR="00E9232A" w:rsidRPr="001060EB" w:rsidRDefault="00E9232A" w:rsidP="00D6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E9232A" w:rsidRDefault="00E9232A" w:rsidP="00D65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32A" w:rsidRPr="00DE098D" w:rsidRDefault="00E9232A" w:rsidP="00D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32A" w:rsidRPr="0076728F" w:rsidRDefault="00E9232A" w:rsidP="00D6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2015,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Донбаський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ДПУ за </w:t>
            </w: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Корекційно-педагогічні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)»</w:t>
            </w:r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60472" w:rsidRDefault="00660472" w:rsidP="00D6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4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</w:p>
          <w:p w:rsidR="00E9232A" w:rsidRPr="00660472" w:rsidRDefault="00660472" w:rsidP="00D65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ім.В.Н.Каразіна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науково-теоретичні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норм»</w:t>
            </w:r>
          </w:p>
        </w:tc>
        <w:tc>
          <w:tcPr>
            <w:tcW w:w="2552" w:type="dxa"/>
          </w:tcPr>
          <w:p w:rsidR="00E9232A" w:rsidRPr="002E52AB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</w:t>
            </w:r>
            <w:r w:rsidRPr="003323E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9232A" w:rsidRPr="002E52AB" w:rsidRDefault="00B42BC3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6-А, 6</w:t>
            </w:r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-Б</w:t>
            </w:r>
          </w:p>
        </w:tc>
        <w:tc>
          <w:tcPr>
            <w:tcW w:w="826" w:type="dxa"/>
            <w:textDirection w:val="btLr"/>
          </w:tcPr>
          <w:p w:rsidR="00E9232A" w:rsidRPr="002E52AB" w:rsidRDefault="00E9232A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066-519-81-61</w:t>
            </w:r>
          </w:p>
        </w:tc>
      </w:tr>
      <w:tr w:rsidR="00E9232A" w:rsidRPr="005A0FCC" w:rsidTr="0076728F">
        <w:trPr>
          <w:cantSplit/>
          <w:trHeight w:val="2358"/>
        </w:trPr>
        <w:tc>
          <w:tcPr>
            <w:tcW w:w="675" w:type="dxa"/>
          </w:tcPr>
          <w:p w:rsidR="00E9232A" w:rsidRPr="00B6286F" w:rsidRDefault="00B42BC3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2AB">
              <w:rPr>
                <w:rFonts w:ascii="Times New Roman" w:hAnsi="Times New Roman"/>
                <w:sz w:val="24"/>
                <w:szCs w:val="24"/>
              </w:rPr>
              <w:t>Мезиненко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</w:rPr>
              <w:t xml:space="preserve"> Ніна</w:t>
            </w:r>
          </w:p>
          <w:p w:rsidR="00E9232A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  <w:p w:rsidR="00E9232A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32A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32A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32A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32A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30.09.1961</w:t>
            </w:r>
          </w:p>
        </w:tc>
        <w:tc>
          <w:tcPr>
            <w:tcW w:w="3686" w:type="dxa"/>
          </w:tcPr>
          <w:p w:rsidR="00E9232A" w:rsidRPr="002E52AB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Вища,</w:t>
            </w:r>
          </w:p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 xml:space="preserve">Харківський ДПІ </w:t>
            </w: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E9232A" w:rsidRPr="002E52AB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ім. Г.С. Сковороди, 1983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32A" w:rsidRPr="002E52AB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1417" w:type="dxa"/>
          </w:tcPr>
          <w:p w:rsidR="00E9232A" w:rsidRPr="00BE26E0" w:rsidRDefault="00E9232A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Вища,</w:t>
            </w:r>
          </w:p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старший вчитель</w:t>
            </w:r>
          </w:p>
        </w:tc>
        <w:tc>
          <w:tcPr>
            <w:tcW w:w="2551" w:type="dxa"/>
          </w:tcPr>
          <w:p w:rsidR="00E9232A" w:rsidRPr="004F420A" w:rsidRDefault="00E9232A" w:rsidP="004F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9232A" w:rsidRDefault="00E9232A" w:rsidP="00B4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Донбаський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ДПУ за </w:t>
            </w: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B4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proofErr w:type="gram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Олігофренопедагог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60472" w:rsidRPr="004F420A" w:rsidRDefault="00660472" w:rsidP="00B4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ім.В.Н.Каразіна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науково-теоретичні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норм»</w:t>
            </w:r>
          </w:p>
        </w:tc>
        <w:tc>
          <w:tcPr>
            <w:tcW w:w="2552" w:type="dxa"/>
          </w:tcPr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Природознавство  -</w:t>
            </w:r>
          </w:p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7-й,</w:t>
            </w:r>
            <w:r w:rsidRPr="004F42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8-А, 8-Б, 9-А, </w:t>
            </w:r>
          </w:p>
          <w:p w:rsidR="00E9232A" w:rsidRPr="00560928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9-Б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 xml:space="preserve">Географія -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2BC3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6-Б,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7-й, 8-А, 8-Б, </w:t>
            </w:r>
          </w:p>
          <w:p w:rsidR="00E9232A" w:rsidRPr="00B66450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9-А, 9-Б</w:t>
            </w:r>
          </w:p>
          <w:p w:rsidR="00E9232A" w:rsidRPr="002E52AB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</w:tcPr>
          <w:p w:rsidR="00E9232A" w:rsidRPr="002E52AB" w:rsidRDefault="00E9232A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066-847-83-78</w:t>
            </w:r>
          </w:p>
        </w:tc>
      </w:tr>
      <w:tr w:rsidR="00E9232A" w:rsidRPr="005A0FCC" w:rsidTr="0076728F">
        <w:trPr>
          <w:cantSplit/>
          <w:trHeight w:val="2358"/>
        </w:trPr>
        <w:tc>
          <w:tcPr>
            <w:tcW w:w="675" w:type="dxa"/>
          </w:tcPr>
          <w:p w:rsidR="00E9232A" w:rsidRDefault="00B42BC3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560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Печериця</w:t>
            </w:r>
            <w:proofErr w:type="spellEnd"/>
          </w:p>
          <w:p w:rsidR="00E9232A" w:rsidRPr="009142C5" w:rsidRDefault="00E9232A" w:rsidP="00D65905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417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30.08.1983</w:t>
            </w:r>
          </w:p>
        </w:tc>
        <w:tc>
          <w:tcPr>
            <w:tcW w:w="3686" w:type="dxa"/>
          </w:tcPr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Вища, Слов’янський ДПУ, 2005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дефектолог</w:t>
            </w:r>
          </w:p>
        </w:tc>
        <w:tc>
          <w:tcPr>
            <w:tcW w:w="1417" w:type="dxa"/>
          </w:tcPr>
          <w:p w:rsidR="00E9232A" w:rsidRDefault="00E9232A" w:rsidP="00D6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E9232A" w:rsidRDefault="00E9232A" w:rsidP="00D6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КВНЗ «ХАНО»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процессу в 1-м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упровадження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 Державного стандарту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ім.Г.С.Сковороди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КВНЗ «ХАНО»</w:t>
            </w:r>
          </w:p>
          <w:p w:rsidR="00E9232A" w:rsidRDefault="00660472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ормування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молодших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школярів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працювати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команді</w:t>
            </w:r>
            <w:proofErr w:type="spellEnd"/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60472" w:rsidRDefault="00660472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ім.В.Н.Каразіна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науково-теоретичні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норм»</w:t>
            </w:r>
          </w:p>
        </w:tc>
        <w:tc>
          <w:tcPr>
            <w:tcW w:w="2552" w:type="dxa"/>
          </w:tcPr>
          <w:p w:rsidR="00E9232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Математика,</w:t>
            </w:r>
          </w:p>
          <w:p w:rsidR="00E9232A" w:rsidRDefault="00B42BC3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9232A">
              <w:rPr>
                <w:rFonts w:ascii="Times New Roman" w:hAnsi="Times New Roman"/>
                <w:sz w:val="24"/>
                <w:szCs w:val="24"/>
                <w:lang w:val="ru-RU"/>
              </w:rPr>
              <w:t>риродознавство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9232A" w:rsidRPr="0076728F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420A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Pr="0076728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F420A">
              <w:rPr>
                <w:rFonts w:ascii="Times New Roman" w:hAnsi="Times New Roman"/>
                <w:sz w:val="24"/>
                <w:szCs w:val="24"/>
              </w:rPr>
              <w:t>я</w:t>
            </w:r>
            <w:r w:rsidR="00B42B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232A" w:rsidRPr="004F420A" w:rsidRDefault="00E9232A" w:rsidP="00D6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іті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– 5-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6" w:type="dxa"/>
            <w:textDirection w:val="btLr"/>
          </w:tcPr>
          <w:p w:rsidR="00E9232A" w:rsidRPr="002E52AB" w:rsidRDefault="00E9232A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050-943-51-57</w:t>
            </w:r>
          </w:p>
        </w:tc>
      </w:tr>
      <w:tr w:rsidR="00E9232A" w:rsidRPr="005A0FCC" w:rsidTr="0076728F">
        <w:trPr>
          <w:cantSplit/>
          <w:trHeight w:val="1134"/>
        </w:trPr>
        <w:tc>
          <w:tcPr>
            <w:tcW w:w="675" w:type="dxa"/>
          </w:tcPr>
          <w:p w:rsidR="00E9232A" w:rsidRPr="004E5AD4" w:rsidRDefault="00B42BC3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560" w:type="dxa"/>
          </w:tcPr>
          <w:p w:rsidR="00E9232A" w:rsidRPr="00560928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  <w:tc>
          <w:tcPr>
            <w:tcW w:w="1417" w:type="dxa"/>
          </w:tcPr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686" w:type="dxa"/>
          </w:tcPr>
          <w:p w:rsidR="00E9232A" w:rsidRPr="000E1EB7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Вища,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Харківський Д</w:t>
            </w: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ПІ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ім. Г.</w:t>
            </w: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С.Сковороди,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фізики і 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E9232A" w:rsidRPr="002E52AB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ДВНЗ «</w:t>
            </w:r>
            <w:r>
              <w:rPr>
                <w:rFonts w:ascii="Times New Roman" w:hAnsi="Times New Roman"/>
                <w:sz w:val="24"/>
                <w:szCs w:val="24"/>
              </w:rPr>
              <w:t>Донбаський ДПУ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логопед, вчитель дітей з порушеннями в розвитку</w:t>
            </w:r>
          </w:p>
        </w:tc>
        <w:tc>
          <w:tcPr>
            <w:tcW w:w="1417" w:type="dxa"/>
          </w:tcPr>
          <w:p w:rsidR="00E9232A" w:rsidRPr="002E52AB" w:rsidRDefault="00E9232A" w:rsidP="00B6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2AB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2551" w:type="dxa"/>
          </w:tcPr>
          <w:p w:rsidR="00E9232A" w:rsidRPr="0076728F" w:rsidRDefault="00E9232A" w:rsidP="004F4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7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E9232A" w:rsidRDefault="00E9232A" w:rsidP="004F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Донбаський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ДПУ за </w:t>
            </w:r>
            <w:proofErr w:type="spellStart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напрямом</w:t>
            </w:r>
            <w:proofErr w:type="spellEnd"/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спец</w:t>
            </w:r>
            <w:proofErr w:type="gram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Олігофренопедагог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»;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Хрківський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НУ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ім.В.Н.Каразіна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правопис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науково-теоретичні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</w:t>
            </w:r>
            <w:r w:rsidR="0066047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ади та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практичне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норм»;</w:t>
            </w:r>
          </w:p>
          <w:p w:rsidR="00E9232A" w:rsidRPr="002E52AB" w:rsidRDefault="00B42BC3" w:rsidP="0066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КВНЗ ХАНО «НУШ: учитель – агент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- </w:t>
            </w:r>
            <w:r w:rsidRPr="004F420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-А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9232A" w:rsidRDefault="00E9232A" w:rsidP="00B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Фізика – 7-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8-А, 8-Б, 9-А, 9-Б</w:t>
            </w:r>
            <w:r w:rsidR="00B42BC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9232A" w:rsidRDefault="00E9232A" w:rsidP="004F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6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52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2BC3" w:rsidRDefault="00E9232A" w:rsidP="004F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6-Б,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7-й, 8-А, 8-Б,</w:t>
            </w:r>
          </w:p>
          <w:p w:rsidR="00E9232A" w:rsidRDefault="00E9232A" w:rsidP="004F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9-А, 9-Б</w:t>
            </w:r>
          </w:p>
          <w:p w:rsidR="00E9232A" w:rsidRPr="002E52AB" w:rsidRDefault="00E9232A" w:rsidP="00B63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6" w:type="dxa"/>
            <w:textDirection w:val="btLr"/>
          </w:tcPr>
          <w:p w:rsidR="00E9232A" w:rsidRPr="002E52AB" w:rsidRDefault="00E9232A" w:rsidP="00767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095-626-98-97</w:t>
            </w:r>
          </w:p>
        </w:tc>
      </w:tr>
    </w:tbl>
    <w:p w:rsidR="00DE098D" w:rsidRDefault="00DE098D" w:rsidP="00DE098D">
      <w:pPr>
        <w:pStyle w:val="a3"/>
        <w:spacing w:line="240" w:lineRule="auto"/>
        <w:ind w:left="644"/>
        <w:jc w:val="both"/>
        <w:rPr>
          <w:rFonts w:ascii="Times New Roman" w:hAnsi="Times New Roman"/>
        </w:rPr>
      </w:pPr>
    </w:p>
    <w:p w:rsidR="00DE098D" w:rsidRPr="00B66450" w:rsidRDefault="00B42BC3" w:rsidP="00DE098D">
      <w:pPr>
        <w:pStyle w:val="a3"/>
        <w:spacing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Ткаченко</w:t>
      </w:r>
      <w:r w:rsidR="00DE098D">
        <w:rPr>
          <w:rFonts w:ascii="Times New Roman" w:hAnsi="Times New Roman"/>
        </w:rPr>
        <w:t>, 5-33-50</w:t>
      </w:r>
    </w:p>
    <w:p w:rsidR="0001254B" w:rsidRDefault="0001254B"/>
    <w:sectPr w:rsidR="0001254B" w:rsidSect="00936FDC">
      <w:pgSz w:w="16838" w:h="11906" w:orient="landscape"/>
      <w:pgMar w:top="1135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098D"/>
    <w:rsid w:val="00000062"/>
    <w:rsid w:val="0000335F"/>
    <w:rsid w:val="000069A6"/>
    <w:rsid w:val="0001254B"/>
    <w:rsid w:val="0002028B"/>
    <w:rsid w:val="000402BB"/>
    <w:rsid w:val="00052F40"/>
    <w:rsid w:val="00073527"/>
    <w:rsid w:val="0007679D"/>
    <w:rsid w:val="000768C1"/>
    <w:rsid w:val="000D7BA8"/>
    <w:rsid w:val="00151316"/>
    <w:rsid w:val="0016756A"/>
    <w:rsid w:val="00174752"/>
    <w:rsid w:val="00180155"/>
    <w:rsid w:val="001816B5"/>
    <w:rsid w:val="001A56A7"/>
    <w:rsid w:val="001E1727"/>
    <w:rsid w:val="0024580E"/>
    <w:rsid w:val="002F4574"/>
    <w:rsid w:val="003169D8"/>
    <w:rsid w:val="00317A7D"/>
    <w:rsid w:val="00331686"/>
    <w:rsid w:val="00366E82"/>
    <w:rsid w:val="00370083"/>
    <w:rsid w:val="00376C53"/>
    <w:rsid w:val="003A4F7F"/>
    <w:rsid w:val="003F085F"/>
    <w:rsid w:val="00402CC1"/>
    <w:rsid w:val="00402E01"/>
    <w:rsid w:val="00423CBD"/>
    <w:rsid w:val="004443A2"/>
    <w:rsid w:val="00454995"/>
    <w:rsid w:val="00467146"/>
    <w:rsid w:val="004742FF"/>
    <w:rsid w:val="0048558A"/>
    <w:rsid w:val="004F420A"/>
    <w:rsid w:val="004F53F8"/>
    <w:rsid w:val="00514474"/>
    <w:rsid w:val="00532090"/>
    <w:rsid w:val="0053716A"/>
    <w:rsid w:val="005A52BE"/>
    <w:rsid w:val="005D115C"/>
    <w:rsid w:val="005E37FD"/>
    <w:rsid w:val="005F49E0"/>
    <w:rsid w:val="005F57FC"/>
    <w:rsid w:val="00607C01"/>
    <w:rsid w:val="00637514"/>
    <w:rsid w:val="006410DF"/>
    <w:rsid w:val="00650A09"/>
    <w:rsid w:val="006546A7"/>
    <w:rsid w:val="00660472"/>
    <w:rsid w:val="006D6D44"/>
    <w:rsid w:val="00757C21"/>
    <w:rsid w:val="0076728F"/>
    <w:rsid w:val="007B01F6"/>
    <w:rsid w:val="00800B20"/>
    <w:rsid w:val="008069C5"/>
    <w:rsid w:val="00817398"/>
    <w:rsid w:val="00822935"/>
    <w:rsid w:val="00865CB1"/>
    <w:rsid w:val="00877149"/>
    <w:rsid w:val="008C6576"/>
    <w:rsid w:val="008F2786"/>
    <w:rsid w:val="009019FE"/>
    <w:rsid w:val="009142C5"/>
    <w:rsid w:val="00960239"/>
    <w:rsid w:val="00973DF5"/>
    <w:rsid w:val="00976C08"/>
    <w:rsid w:val="009A62AA"/>
    <w:rsid w:val="009A62B6"/>
    <w:rsid w:val="009B1C7D"/>
    <w:rsid w:val="009E2B2E"/>
    <w:rsid w:val="009F01D6"/>
    <w:rsid w:val="00A36087"/>
    <w:rsid w:val="00A70BE8"/>
    <w:rsid w:val="00A948F7"/>
    <w:rsid w:val="00AA7B03"/>
    <w:rsid w:val="00AC2198"/>
    <w:rsid w:val="00AC3F98"/>
    <w:rsid w:val="00AD40A2"/>
    <w:rsid w:val="00AD46C6"/>
    <w:rsid w:val="00AD7714"/>
    <w:rsid w:val="00AD7D92"/>
    <w:rsid w:val="00AF2905"/>
    <w:rsid w:val="00AF752F"/>
    <w:rsid w:val="00B121B5"/>
    <w:rsid w:val="00B20080"/>
    <w:rsid w:val="00B42BC3"/>
    <w:rsid w:val="00B65C0A"/>
    <w:rsid w:val="00BB1BDC"/>
    <w:rsid w:val="00BB2B29"/>
    <w:rsid w:val="00C02DA7"/>
    <w:rsid w:val="00C04266"/>
    <w:rsid w:val="00C07A8E"/>
    <w:rsid w:val="00C11046"/>
    <w:rsid w:val="00C35BAA"/>
    <w:rsid w:val="00C67126"/>
    <w:rsid w:val="00C758CF"/>
    <w:rsid w:val="00CA623B"/>
    <w:rsid w:val="00CB3F3F"/>
    <w:rsid w:val="00CC1271"/>
    <w:rsid w:val="00CD5B75"/>
    <w:rsid w:val="00CE14CF"/>
    <w:rsid w:val="00CF392B"/>
    <w:rsid w:val="00CF5CBE"/>
    <w:rsid w:val="00D063F0"/>
    <w:rsid w:val="00D13EBA"/>
    <w:rsid w:val="00D24F7C"/>
    <w:rsid w:val="00D615B2"/>
    <w:rsid w:val="00D66DE7"/>
    <w:rsid w:val="00D752DE"/>
    <w:rsid w:val="00D877CF"/>
    <w:rsid w:val="00DA3FD2"/>
    <w:rsid w:val="00DA47C4"/>
    <w:rsid w:val="00DE098D"/>
    <w:rsid w:val="00DF1199"/>
    <w:rsid w:val="00E30431"/>
    <w:rsid w:val="00E62556"/>
    <w:rsid w:val="00E9232A"/>
    <w:rsid w:val="00EA007E"/>
    <w:rsid w:val="00EB2996"/>
    <w:rsid w:val="00F03DAA"/>
    <w:rsid w:val="00F5107A"/>
    <w:rsid w:val="00F61AA7"/>
    <w:rsid w:val="00F7352B"/>
    <w:rsid w:val="00FA375A"/>
    <w:rsid w:val="00FA7985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6</cp:revision>
  <dcterms:created xsi:type="dcterms:W3CDTF">2021-09-02T15:51:00Z</dcterms:created>
  <dcterms:modified xsi:type="dcterms:W3CDTF">2021-10-05T09:09:00Z</dcterms:modified>
</cp:coreProperties>
</file>