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86" w:rsidRDefault="00C36B54" w:rsidP="00CA57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B105E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6A7586" w:rsidRPr="00851009" w:rsidRDefault="006A7586" w:rsidP="00C36B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36048" w:rsidRDefault="006A7586" w:rsidP="00F3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F360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074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</w:p>
    <w:p w:rsidR="006A7586" w:rsidRPr="001A0748" w:rsidRDefault="006A7586" w:rsidP="00F36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748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1A0748">
        <w:rPr>
          <w:rFonts w:ascii="Times New Roman" w:hAnsi="Times New Roman" w:cs="Times New Roman"/>
          <w:b/>
          <w:sz w:val="28"/>
          <w:szCs w:val="28"/>
        </w:rPr>
        <w:t>укра</w:t>
      </w:r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>їнської</w:t>
      </w:r>
      <w:proofErr w:type="spellEnd"/>
      <w:r w:rsidRPr="001A0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писемності та мови</w:t>
      </w:r>
    </w:p>
    <w:p w:rsidR="006A7586" w:rsidRPr="00797759" w:rsidRDefault="00466A43" w:rsidP="0079775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5633BF">
        <w:rPr>
          <w:rFonts w:ascii="Times New Roman" w:hAnsi="Times New Roman" w:cs="Times New Roman"/>
          <w:b/>
          <w:sz w:val="28"/>
          <w:szCs w:val="28"/>
          <w:lang w:val="uk-UA"/>
        </w:rPr>
        <w:t>.11.2021</w:t>
      </w:r>
    </w:p>
    <w:p w:rsidR="00797759" w:rsidRDefault="00797759" w:rsidP="00797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моя –в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є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мниця</w:t>
      </w:r>
      <w:proofErr w:type="spellEnd"/>
      <w:r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6A7586" w:rsidRPr="001A0748" w:rsidRDefault="006A7586" w:rsidP="006A75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5"/>
        <w:gridCol w:w="1277"/>
        <w:gridCol w:w="2517"/>
      </w:tblGrid>
      <w:tr w:rsidR="006A7586" w:rsidTr="00CB53DB">
        <w:tc>
          <w:tcPr>
            <w:tcW w:w="675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5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77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17" w:type="dxa"/>
          </w:tcPr>
          <w:p w:rsidR="006A7586" w:rsidRPr="00665136" w:rsidRDefault="006A7586" w:rsidP="009B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A7586" w:rsidRPr="003578A2" w:rsidTr="00CB53DB">
        <w:trPr>
          <w:trHeight w:val="437"/>
        </w:trPr>
        <w:tc>
          <w:tcPr>
            <w:tcW w:w="675" w:type="dxa"/>
          </w:tcPr>
          <w:p w:rsidR="006A7586" w:rsidRDefault="006A7586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5" w:type="dxa"/>
          </w:tcPr>
          <w:p w:rsidR="00343FC2" w:rsidRPr="007B465E" w:rsidRDefault="00343FC2" w:rsidP="00343F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7B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Відеоур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</w:t>
            </w:r>
            <w:r w:rsidRPr="007B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proofErr w:type="spellEnd"/>
            <w:r w:rsidR="0081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«З</w:t>
            </w:r>
            <w:r w:rsidRPr="007B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ародження писемності та української мови</w:t>
            </w:r>
          </w:p>
          <w:p w:rsidR="006A7586" w:rsidRPr="00427406" w:rsidRDefault="006A7586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343FC2" w:rsidRPr="008D7EAE" w:rsidRDefault="00343FC2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9-А,9-Б</w:t>
            </w:r>
          </w:p>
          <w:p w:rsidR="006A7586" w:rsidRDefault="006A7586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FC2" w:rsidRPr="00427406" w:rsidRDefault="00343FC2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343FC2" w:rsidRPr="00427406" w:rsidRDefault="00343FC2" w:rsidP="00343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6A7586" w:rsidRPr="00427406" w:rsidRDefault="00343FC2" w:rsidP="00E90E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6A7586" w:rsidTr="00E90E03">
        <w:trPr>
          <w:trHeight w:val="798"/>
        </w:trPr>
        <w:tc>
          <w:tcPr>
            <w:tcW w:w="675" w:type="dxa"/>
          </w:tcPr>
          <w:p w:rsidR="006A7586" w:rsidRDefault="00A54625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5" w:type="dxa"/>
          </w:tcPr>
          <w:p w:rsidR="006A7586" w:rsidRPr="00CA5735" w:rsidRDefault="00343FC2" w:rsidP="00CA57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Мовознавче кафе «Словечко»</w:t>
            </w:r>
            <w:bookmarkStart w:id="0" w:name="_GoBack"/>
            <w:bookmarkEnd w:id="0"/>
          </w:p>
        </w:tc>
        <w:tc>
          <w:tcPr>
            <w:tcW w:w="1277" w:type="dxa"/>
          </w:tcPr>
          <w:p w:rsidR="006A7586" w:rsidRPr="00427406" w:rsidRDefault="00343FC2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8-А,8-Б</w:t>
            </w:r>
          </w:p>
        </w:tc>
        <w:tc>
          <w:tcPr>
            <w:tcW w:w="2517" w:type="dxa"/>
          </w:tcPr>
          <w:p w:rsidR="00343FC2" w:rsidRPr="008D7EAE" w:rsidRDefault="00343FC2" w:rsidP="00343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Н.О.</w:t>
            </w:r>
          </w:p>
          <w:p w:rsidR="006A7586" w:rsidRPr="00427406" w:rsidRDefault="006A7586" w:rsidP="00343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3DB" w:rsidTr="00CB53DB">
        <w:tc>
          <w:tcPr>
            <w:tcW w:w="675" w:type="dxa"/>
          </w:tcPr>
          <w:p w:rsidR="00CB53DB" w:rsidRDefault="00CB53DB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5" w:type="dxa"/>
          </w:tcPr>
          <w:p w:rsidR="00CB53DB" w:rsidRDefault="00CB53DB" w:rsidP="00343F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Інформаційний дайджест «Цікаві факти про українську мову»</w:t>
            </w:r>
          </w:p>
        </w:tc>
        <w:tc>
          <w:tcPr>
            <w:tcW w:w="1277" w:type="dxa"/>
          </w:tcPr>
          <w:p w:rsidR="00CB53DB" w:rsidRDefault="00A9130F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  <w:p w:rsidR="00CB53DB" w:rsidRDefault="00CB53DB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CB53DB" w:rsidRDefault="00CB53DB" w:rsidP="00CB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8D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CB53DB" w:rsidRPr="008D7EAE" w:rsidRDefault="00CB53DB" w:rsidP="00343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586" w:rsidTr="00227975">
        <w:trPr>
          <w:trHeight w:val="1252"/>
        </w:trPr>
        <w:tc>
          <w:tcPr>
            <w:tcW w:w="675" w:type="dxa"/>
          </w:tcPr>
          <w:p w:rsidR="006A7586" w:rsidRDefault="00CB53DB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5" w:type="dxa"/>
          </w:tcPr>
          <w:p w:rsidR="006A7586" w:rsidRPr="00427406" w:rsidRDefault="00CC3045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r w:rsidR="00343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ХХІ</w:t>
            </w:r>
            <w:r w:rsidR="00B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Всеукраїнському </w:t>
            </w:r>
            <w:proofErr w:type="spellStart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радіодиктанті</w:t>
            </w:r>
            <w:proofErr w:type="spellEnd"/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єдності</w:t>
            </w:r>
          </w:p>
          <w:p w:rsidR="006A7586" w:rsidRPr="00427406" w:rsidRDefault="006A7586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</w:tcPr>
          <w:p w:rsidR="00BA725E" w:rsidRPr="00427406" w:rsidRDefault="00CB53DB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  <w:p w:rsidR="006A7586" w:rsidRPr="00427406" w:rsidRDefault="006A7586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6A7586" w:rsidRPr="00427406" w:rsidRDefault="009F54F4" w:rsidP="002279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закладу</w:t>
            </w:r>
          </w:p>
        </w:tc>
      </w:tr>
      <w:tr w:rsidR="0022203B" w:rsidTr="00CB53DB">
        <w:tc>
          <w:tcPr>
            <w:tcW w:w="675" w:type="dxa"/>
          </w:tcPr>
          <w:p w:rsidR="0022203B" w:rsidRDefault="0022203B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5" w:type="dxa"/>
          </w:tcPr>
          <w:p w:rsidR="0022203B" w:rsidRPr="00427406" w:rsidRDefault="00B8168D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222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  <w:proofErr w:type="spellEnd"/>
            <w:r w:rsidR="00222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 папірусу до сучасного книгодрукування»</w:t>
            </w:r>
          </w:p>
        </w:tc>
        <w:tc>
          <w:tcPr>
            <w:tcW w:w="1277" w:type="dxa"/>
          </w:tcPr>
          <w:p w:rsidR="0022203B" w:rsidRDefault="00A9130F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</w:t>
            </w:r>
          </w:p>
        </w:tc>
        <w:tc>
          <w:tcPr>
            <w:tcW w:w="2517" w:type="dxa"/>
          </w:tcPr>
          <w:p w:rsidR="0022203B" w:rsidRDefault="0022203B" w:rsidP="002220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 Т.М.</w:t>
            </w:r>
          </w:p>
          <w:p w:rsidR="0022203B" w:rsidRPr="00427406" w:rsidRDefault="0022203B" w:rsidP="002220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</w:t>
            </w:r>
          </w:p>
        </w:tc>
      </w:tr>
      <w:tr w:rsidR="00B62B62" w:rsidTr="00CB53DB">
        <w:tc>
          <w:tcPr>
            <w:tcW w:w="675" w:type="dxa"/>
          </w:tcPr>
          <w:p w:rsidR="00B62B62" w:rsidRPr="00B62B62" w:rsidRDefault="00B62B62" w:rsidP="009B39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5" w:type="dxa"/>
          </w:tcPr>
          <w:p w:rsidR="00B62B62" w:rsidRDefault="00B62B62" w:rsidP="009B39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книжкова виставка «Душа народу бринить у слові»</w:t>
            </w:r>
          </w:p>
        </w:tc>
        <w:tc>
          <w:tcPr>
            <w:tcW w:w="1277" w:type="dxa"/>
          </w:tcPr>
          <w:p w:rsidR="00B62B62" w:rsidRDefault="00B62B62" w:rsidP="00A9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2517" w:type="dxa"/>
          </w:tcPr>
          <w:p w:rsidR="00B62B62" w:rsidRDefault="00B62B62" w:rsidP="002220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</w:tc>
      </w:tr>
    </w:tbl>
    <w:p w:rsidR="006A7586" w:rsidRPr="00CA5735" w:rsidRDefault="00CA5735" w:rsidP="006A758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5735">
        <w:rPr>
          <w:rFonts w:ascii="Times New Roman" w:hAnsi="Times New Roman" w:cs="Times New Roman"/>
          <w:sz w:val="24"/>
          <w:szCs w:val="24"/>
          <w:lang w:val="uk-UA"/>
        </w:rPr>
        <w:t>Шварева</w:t>
      </w:r>
      <w:proofErr w:type="spellEnd"/>
      <w:r w:rsidRPr="00CA5735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uk-UA"/>
        </w:rPr>
        <w:t>, 066 913 9835</w:t>
      </w:r>
    </w:p>
    <w:sectPr w:rsidR="006A7586" w:rsidRPr="00CA5735" w:rsidSect="001A0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586"/>
    <w:rsid w:val="000F0653"/>
    <w:rsid w:val="0022203B"/>
    <w:rsid w:val="00227975"/>
    <w:rsid w:val="00343FC2"/>
    <w:rsid w:val="003578A2"/>
    <w:rsid w:val="00427406"/>
    <w:rsid w:val="00466A43"/>
    <w:rsid w:val="005633BF"/>
    <w:rsid w:val="006051B5"/>
    <w:rsid w:val="006A7586"/>
    <w:rsid w:val="006D6D81"/>
    <w:rsid w:val="00797759"/>
    <w:rsid w:val="007C3A48"/>
    <w:rsid w:val="007F0B4C"/>
    <w:rsid w:val="00807F2F"/>
    <w:rsid w:val="0081379D"/>
    <w:rsid w:val="00904166"/>
    <w:rsid w:val="009663BA"/>
    <w:rsid w:val="009F54F4"/>
    <w:rsid w:val="00A54625"/>
    <w:rsid w:val="00A9130F"/>
    <w:rsid w:val="00B105E7"/>
    <w:rsid w:val="00B548D6"/>
    <w:rsid w:val="00B62B62"/>
    <w:rsid w:val="00B8168D"/>
    <w:rsid w:val="00BA725E"/>
    <w:rsid w:val="00BE0CC0"/>
    <w:rsid w:val="00C36B54"/>
    <w:rsid w:val="00C91327"/>
    <w:rsid w:val="00CA5735"/>
    <w:rsid w:val="00CB53DB"/>
    <w:rsid w:val="00CC3045"/>
    <w:rsid w:val="00E4246C"/>
    <w:rsid w:val="00E878BA"/>
    <w:rsid w:val="00E90E03"/>
    <w:rsid w:val="00E913BF"/>
    <w:rsid w:val="00E91F72"/>
    <w:rsid w:val="00F36048"/>
    <w:rsid w:val="00F8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B5E9"/>
  <w15:docId w15:val="{60A27EAB-B001-4BA0-A6BC-5381141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5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70</cp:revision>
  <cp:lastPrinted>2021-11-02T19:34:00Z</cp:lastPrinted>
  <dcterms:created xsi:type="dcterms:W3CDTF">2020-11-01T17:54:00Z</dcterms:created>
  <dcterms:modified xsi:type="dcterms:W3CDTF">2021-11-03T06:07:00Z</dcterms:modified>
</cp:coreProperties>
</file>